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D11C" w14:textId="77777777" w:rsidR="00797439" w:rsidRPr="0059598A" w:rsidRDefault="0059598A" w:rsidP="0059598A">
      <w:pPr>
        <w:jc w:val="center"/>
        <w:rPr>
          <w:b/>
          <w:sz w:val="32"/>
          <w:szCs w:val="32"/>
          <w:lang w:eastAsia="en-US" w:bidi="en-US"/>
        </w:rPr>
      </w:pPr>
      <w:r>
        <w:rPr>
          <w:b/>
          <w:sz w:val="32"/>
          <w:szCs w:val="32"/>
        </w:rPr>
        <w:t>Generalforsamling for</w:t>
      </w:r>
    </w:p>
    <w:p w14:paraId="52DDD292" w14:textId="77777777" w:rsidR="00797439" w:rsidRPr="0059598A" w:rsidRDefault="0059598A">
      <w:pPr>
        <w:jc w:val="center"/>
        <w:rPr>
          <w:b/>
          <w:sz w:val="32"/>
          <w:szCs w:val="32"/>
          <w:lang w:eastAsia="en-US" w:bidi="en-US"/>
        </w:rPr>
      </w:pPr>
      <w:r>
        <w:rPr>
          <w:b/>
          <w:sz w:val="32"/>
          <w:szCs w:val="32"/>
        </w:rPr>
        <w:t xml:space="preserve">Andelsselskabet Tumbøl Vandværk </w:t>
      </w:r>
    </w:p>
    <w:p w14:paraId="22E41C1C" w14:textId="15D79BB6" w:rsidR="00797439" w:rsidRPr="0059598A" w:rsidRDefault="0059598A">
      <w:pPr>
        <w:jc w:val="center"/>
        <w:rPr>
          <w:b/>
          <w:sz w:val="32"/>
          <w:szCs w:val="32"/>
          <w:lang w:eastAsia="en-US" w:bidi="en-US"/>
        </w:rPr>
      </w:pPr>
      <w:r>
        <w:rPr>
          <w:b/>
          <w:sz w:val="32"/>
          <w:szCs w:val="32"/>
        </w:rPr>
        <w:t>20</w:t>
      </w:r>
      <w:r w:rsidR="00BD5427">
        <w:rPr>
          <w:b/>
          <w:sz w:val="32"/>
          <w:szCs w:val="32"/>
        </w:rPr>
        <w:t>2</w:t>
      </w:r>
      <w:r w:rsidR="0059395A">
        <w:rPr>
          <w:b/>
          <w:sz w:val="32"/>
          <w:szCs w:val="32"/>
        </w:rPr>
        <w:t>6</w:t>
      </w:r>
    </w:p>
    <w:p w14:paraId="24171552" w14:textId="77777777" w:rsidR="00797439" w:rsidRPr="0059598A" w:rsidRDefault="00797439">
      <w:pPr>
        <w:rPr>
          <w:lang w:eastAsia="en-US" w:bidi="en-US"/>
        </w:rPr>
      </w:pPr>
    </w:p>
    <w:p w14:paraId="2499B8A4" w14:textId="2A47D467" w:rsidR="00797439" w:rsidRPr="0059598A" w:rsidRDefault="0059598A">
      <w:pPr>
        <w:rPr>
          <w:lang w:eastAsia="en-US" w:bidi="en-US"/>
        </w:rPr>
      </w:pPr>
      <w:r>
        <w:t>Der indkaldes hermed til ordinær generalforsamling</w:t>
      </w:r>
      <w:r w:rsidR="003115BF">
        <w:t>.</w:t>
      </w:r>
    </w:p>
    <w:p w14:paraId="384D3ADA" w14:textId="77777777" w:rsidR="00797439" w:rsidRPr="0059598A" w:rsidRDefault="00797439">
      <w:pPr>
        <w:rPr>
          <w:lang w:eastAsia="en-US" w:bidi="en-US"/>
        </w:rPr>
      </w:pPr>
    </w:p>
    <w:p w14:paraId="05D79DC8" w14:textId="3B49F025" w:rsidR="00797439" w:rsidRPr="0059598A" w:rsidRDefault="00A803D7">
      <w:pPr>
        <w:rPr>
          <w:b/>
          <w:lang w:eastAsia="en-US" w:bidi="en-US"/>
        </w:rPr>
      </w:pPr>
      <w:r>
        <w:rPr>
          <w:b/>
        </w:rPr>
        <w:t>Mandag</w:t>
      </w:r>
      <w:r w:rsidR="0059598A">
        <w:rPr>
          <w:b/>
        </w:rPr>
        <w:t xml:space="preserve"> den </w:t>
      </w:r>
      <w:r w:rsidR="00BD5427">
        <w:rPr>
          <w:b/>
        </w:rPr>
        <w:t>1</w:t>
      </w:r>
      <w:r w:rsidR="0059395A">
        <w:rPr>
          <w:b/>
        </w:rPr>
        <w:t>6</w:t>
      </w:r>
      <w:r w:rsidR="0059598A">
        <w:rPr>
          <w:b/>
          <w:color w:val="000000"/>
        </w:rPr>
        <w:t>. marts</w:t>
      </w:r>
      <w:r w:rsidR="0059598A">
        <w:rPr>
          <w:b/>
        </w:rPr>
        <w:t xml:space="preserve"> 202</w:t>
      </w:r>
      <w:r w:rsidR="0059395A">
        <w:rPr>
          <w:b/>
        </w:rPr>
        <w:t>6</w:t>
      </w:r>
      <w:r w:rsidR="0059598A">
        <w:rPr>
          <w:b/>
        </w:rPr>
        <w:t>, kl. 19.30 hos Claus Hissel, Hellinghøjvej 5.</w:t>
      </w:r>
    </w:p>
    <w:p w14:paraId="3BCCBA4D" w14:textId="77777777" w:rsidR="00797439" w:rsidRPr="0059598A" w:rsidRDefault="00797439">
      <w:pPr>
        <w:rPr>
          <w:b/>
          <w:lang w:eastAsia="en-US" w:bidi="en-US"/>
        </w:rPr>
      </w:pPr>
    </w:p>
    <w:p w14:paraId="3814021A" w14:textId="77777777" w:rsidR="00797439" w:rsidRPr="0059598A" w:rsidRDefault="00797439">
      <w:pPr>
        <w:rPr>
          <w:lang w:eastAsia="en-US" w:bidi="en-US"/>
        </w:rPr>
      </w:pPr>
    </w:p>
    <w:p w14:paraId="72A16906" w14:textId="77777777" w:rsidR="00797439" w:rsidRDefault="0059598A">
      <w:pPr>
        <w:rPr>
          <w:b/>
          <w:u w:val="single"/>
          <w:lang w:val="en-US" w:eastAsia="en-US" w:bidi="en-US"/>
        </w:rPr>
      </w:pPr>
      <w:r>
        <w:rPr>
          <w:b/>
          <w:u w:val="single"/>
        </w:rPr>
        <w:t>DAGSORDEN</w:t>
      </w:r>
    </w:p>
    <w:p w14:paraId="3546F342" w14:textId="77777777" w:rsidR="00797439" w:rsidRDefault="00797439">
      <w:pPr>
        <w:rPr>
          <w:lang w:val="en-US" w:eastAsia="en-US" w:bidi="en-US"/>
        </w:rPr>
      </w:pPr>
    </w:p>
    <w:p w14:paraId="7DEEE9FD" w14:textId="77777777" w:rsidR="00797439" w:rsidRPr="0059598A" w:rsidRDefault="0059598A">
      <w:pPr>
        <w:numPr>
          <w:ilvl w:val="0"/>
          <w:numId w:val="1"/>
        </w:numPr>
        <w:rPr>
          <w:lang w:eastAsia="en-US" w:bidi="en-US"/>
        </w:rPr>
      </w:pPr>
      <w:r>
        <w:t>Valg af ordstyrer og valg af protokolfører.</w:t>
      </w:r>
    </w:p>
    <w:p w14:paraId="519385E5" w14:textId="77777777" w:rsidR="00797439" w:rsidRDefault="0059598A">
      <w:pPr>
        <w:numPr>
          <w:ilvl w:val="0"/>
          <w:numId w:val="1"/>
        </w:numPr>
        <w:rPr>
          <w:lang w:val="en-US" w:eastAsia="en-US" w:bidi="en-US"/>
        </w:rPr>
      </w:pPr>
      <w:r>
        <w:t>Bestyrelsens beretning ved formand.</w:t>
      </w:r>
    </w:p>
    <w:p w14:paraId="23848D1E" w14:textId="77777777" w:rsidR="00797439" w:rsidRPr="0059598A" w:rsidRDefault="0059598A">
      <w:pPr>
        <w:numPr>
          <w:ilvl w:val="0"/>
          <w:numId w:val="1"/>
        </w:numPr>
        <w:rPr>
          <w:lang w:eastAsia="en-US" w:bidi="en-US"/>
        </w:rPr>
      </w:pPr>
      <w:r>
        <w:t>Gennemgang af regnskab ved kasserer.</w:t>
      </w:r>
    </w:p>
    <w:p w14:paraId="2F267318" w14:textId="68BB332F" w:rsidR="00797439" w:rsidRPr="0059598A" w:rsidRDefault="0059598A">
      <w:pPr>
        <w:numPr>
          <w:ilvl w:val="0"/>
          <w:numId w:val="1"/>
        </w:numPr>
        <w:rPr>
          <w:lang w:eastAsia="en-US" w:bidi="en-US"/>
        </w:rPr>
      </w:pPr>
      <w:r>
        <w:t xml:space="preserve">Indkomne forslag. (Skal være formand i hænde senest </w:t>
      </w:r>
      <w:r w:rsidR="0059395A">
        <w:rPr>
          <w:color w:val="000000"/>
        </w:rPr>
        <w:t>9</w:t>
      </w:r>
      <w:r>
        <w:t>. marts 202</w:t>
      </w:r>
      <w:r w:rsidR="0059395A">
        <w:t>6</w:t>
      </w:r>
      <w:r>
        <w:t>)</w:t>
      </w:r>
    </w:p>
    <w:p w14:paraId="711A2639" w14:textId="5C9F7979" w:rsidR="00797439" w:rsidRDefault="0059598A">
      <w:pPr>
        <w:numPr>
          <w:ilvl w:val="0"/>
          <w:numId w:val="1"/>
        </w:numPr>
        <w:rPr>
          <w:lang w:val="en-US" w:eastAsia="en-US" w:bidi="en-US"/>
        </w:rPr>
      </w:pPr>
      <w:r>
        <w:t>Valg.</w:t>
      </w:r>
    </w:p>
    <w:p w14:paraId="133955FD" w14:textId="77777777" w:rsidR="00797439" w:rsidRDefault="00797439">
      <w:pPr>
        <w:rPr>
          <w:lang w:val="en-US" w:eastAsia="en-US" w:bidi="en-US"/>
        </w:rPr>
      </w:pPr>
    </w:p>
    <w:p w14:paraId="30897050" w14:textId="009AD6CE" w:rsidR="00D44673" w:rsidRPr="008E0CD9" w:rsidRDefault="00C65EA8" w:rsidP="00C65EA8">
      <w:pPr>
        <w:numPr>
          <w:ilvl w:val="3"/>
          <w:numId w:val="1"/>
        </w:numPr>
        <w:rPr>
          <w:lang w:eastAsia="en-US" w:bidi="en-US"/>
        </w:rPr>
      </w:pPr>
      <w:r>
        <w:t>1</w:t>
      </w:r>
      <w:r w:rsidR="0059598A">
        <w:t xml:space="preserve"> bestyrelsesmedlem er på valg efter tur</w:t>
      </w:r>
      <w:r w:rsidR="0059598A">
        <w:br/>
      </w:r>
      <w:r w:rsidR="00775634">
        <w:rPr>
          <w:lang w:eastAsia="en-US" w:bidi="en-US"/>
        </w:rPr>
        <w:t>Bo Petersen</w:t>
      </w:r>
      <w:r w:rsidR="00DE25A1">
        <w:rPr>
          <w:lang w:eastAsia="en-US" w:bidi="en-US"/>
        </w:rPr>
        <w:t xml:space="preserve"> (ønsker genvalg)</w:t>
      </w:r>
    </w:p>
    <w:p w14:paraId="5A9C3F14" w14:textId="77777777" w:rsidR="00797439" w:rsidRDefault="0059598A">
      <w:pPr>
        <w:numPr>
          <w:ilvl w:val="3"/>
          <w:numId w:val="1"/>
        </w:numPr>
        <w:rPr>
          <w:lang w:val="en-US" w:eastAsia="en-US" w:bidi="en-US"/>
        </w:rPr>
      </w:pPr>
      <w:r>
        <w:t>Bestyrelses suppleant</w:t>
      </w:r>
      <w:r>
        <w:br/>
        <w:t>Jan Schmidt</w:t>
      </w:r>
    </w:p>
    <w:p w14:paraId="372CC83E" w14:textId="35E7FE2C" w:rsidR="00797439" w:rsidRDefault="0059598A">
      <w:pPr>
        <w:numPr>
          <w:ilvl w:val="3"/>
          <w:numId w:val="1"/>
        </w:numPr>
        <w:rPr>
          <w:lang w:val="en-US" w:eastAsia="en-US" w:bidi="en-US"/>
        </w:rPr>
      </w:pPr>
      <w:r>
        <w:t>Revisor</w:t>
      </w:r>
      <w:r>
        <w:br/>
      </w:r>
      <w:r w:rsidR="0059395A">
        <w:t>Kim Sørensen</w:t>
      </w:r>
    </w:p>
    <w:p w14:paraId="4C0AD487" w14:textId="2A715B40" w:rsidR="00797439" w:rsidRPr="0059598A" w:rsidRDefault="0059598A">
      <w:pPr>
        <w:numPr>
          <w:ilvl w:val="3"/>
          <w:numId w:val="1"/>
        </w:numPr>
        <w:rPr>
          <w:lang w:eastAsia="en-US" w:bidi="en-US"/>
        </w:rPr>
      </w:pPr>
      <w:r>
        <w:t>Revisorsuppleant</w:t>
      </w:r>
      <w:r>
        <w:br/>
      </w:r>
      <w:r w:rsidR="0059395A">
        <w:rPr>
          <w:lang w:eastAsia="en-US" w:bidi="en-US"/>
        </w:rPr>
        <w:t>Merete Nielsen</w:t>
      </w:r>
    </w:p>
    <w:p w14:paraId="56882F5C" w14:textId="77777777" w:rsidR="00797439" w:rsidRPr="0059598A" w:rsidRDefault="00797439">
      <w:pPr>
        <w:rPr>
          <w:lang w:eastAsia="en-US" w:bidi="en-US"/>
        </w:rPr>
      </w:pPr>
    </w:p>
    <w:p w14:paraId="418DC0FA" w14:textId="77777777" w:rsidR="00797439" w:rsidRDefault="0059598A">
      <w:pPr>
        <w:numPr>
          <w:ilvl w:val="0"/>
          <w:numId w:val="1"/>
        </w:numPr>
        <w:rPr>
          <w:lang w:val="en-US" w:eastAsia="en-US" w:bidi="en-US"/>
        </w:rPr>
      </w:pPr>
      <w:r>
        <w:t>Eventuelt</w:t>
      </w:r>
    </w:p>
    <w:p w14:paraId="76310784" w14:textId="19D98947" w:rsidR="00797439" w:rsidRPr="0059598A" w:rsidRDefault="0059598A">
      <w:pPr>
        <w:numPr>
          <w:ilvl w:val="0"/>
          <w:numId w:val="1"/>
        </w:numPr>
        <w:rPr>
          <w:lang w:val="en-US" w:eastAsia="en-US" w:bidi="en-US"/>
        </w:rPr>
      </w:pPr>
      <w:r>
        <w:t>Protokol</w:t>
      </w:r>
    </w:p>
    <w:p w14:paraId="49743A9D" w14:textId="0AF9805D" w:rsidR="0059598A" w:rsidRDefault="0059598A" w:rsidP="0059598A"/>
    <w:p w14:paraId="20BE35C5" w14:textId="77777777" w:rsidR="0059598A" w:rsidRDefault="0059598A" w:rsidP="0059598A">
      <w:pPr>
        <w:rPr>
          <w:lang w:val="en-US" w:eastAsia="en-US" w:bidi="en-US"/>
        </w:rPr>
      </w:pPr>
    </w:p>
    <w:p w14:paraId="51FA44D8" w14:textId="77777777" w:rsidR="00797439" w:rsidRDefault="00797439">
      <w:pPr>
        <w:rPr>
          <w:lang w:val="en-US" w:eastAsia="en-US" w:bidi="en-US"/>
        </w:rPr>
      </w:pPr>
    </w:p>
    <w:p w14:paraId="092FEFE8" w14:textId="77777777" w:rsidR="00797439" w:rsidRDefault="00797439">
      <w:pPr>
        <w:rPr>
          <w:lang w:val="en-US" w:eastAsia="en-US" w:bidi="en-US"/>
        </w:rPr>
      </w:pPr>
    </w:p>
    <w:p w14:paraId="0F135E2B" w14:textId="77777777" w:rsidR="00797439" w:rsidRPr="0059598A" w:rsidRDefault="0059598A">
      <w:pPr>
        <w:rPr>
          <w:lang w:eastAsia="en-US" w:bidi="en-US"/>
        </w:rPr>
      </w:pPr>
      <w:r>
        <w:t>Efter generalforsamlingen er vandværket vært ved et let traktement. Ægtefæller/samlever er velkomne, men der er dog kun én stemme pr. husstand</w:t>
      </w:r>
    </w:p>
    <w:p w14:paraId="751044A6" w14:textId="052AC6DB" w:rsidR="00797439" w:rsidRDefault="00797439">
      <w:pPr>
        <w:rPr>
          <w:lang w:eastAsia="en-US" w:bidi="en-US"/>
        </w:rPr>
      </w:pPr>
    </w:p>
    <w:p w14:paraId="551B780E" w14:textId="77777777" w:rsidR="0059598A" w:rsidRPr="0059598A" w:rsidRDefault="0059598A">
      <w:pPr>
        <w:rPr>
          <w:lang w:eastAsia="en-US" w:bidi="en-US"/>
        </w:rPr>
      </w:pPr>
    </w:p>
    <w:p w14:paraId="0C269AE1" w14:textId="12670AE0" w:rsidR="00797439" w:rsidRPr="0059598A" w:rsidRDefault="0059598A">
      <w:pPr>
        <w:rPr>
          <w:lang w:eastAsia="en-US" w:bidi="en-US"/>
        </w:rPr>
      </w:pPr>
      <w:r>
        <w:t xml:space="preserve">Af hensyn til traktementet, beder vi om tilmelding senest den </w:t>
      </w:r>
      <w:r w:rsidR="00C65EA8">
        <w:rPr>
          <w:color w:val="000000"/>
        </w:rPr>
        <w:t>9</w:t>
      </w:r>
      <w:r>
        <w:t>. marts 202</w:t>
      </w:r>
      <w:r w:rsidR="0059395A">
        <w:t>6</w:t>
      </w:r>
      <w:r>
        <w:t xml:space="preserve"> til </w:t>
      </w:r>
      <w:r w:rsidR="00DE25A1">
        <w:t>Bo Petersen.</w:t>
      </w:r>
    </w:p>
    <w:p w14:paraId="401065E8" w14:textId="77777777" w:rsidR="00797439" w:rsidRPr="0059598A" w:rsidRDefault="00797439">
      <w:pPr>
        <w:rPr>
          <w:lang w:eastAsia="en-US" w:bidi="en-US"/>
        </w:rPr>
      </w:pPr>
    </w:p>
    <w:p w14:paraId="4E705360" w14:textId="77777777" w:rsidR="00797439" w:rsidRPr="0059598A" w:rsidRDefault="00797439">
      <w:pPr>
        <w:rPr>
          <w:lang w:eastAsia="en-US" w:bidi="en-US"/>
        </w:rPr>
      </w:pPr>
    </w:p>
    <w:p w14:paraId="463B5D32" w14:textId="77777777" w:rsidR="00797439" w:rsidRPr="0059598A" w:rsidRDefault="00797439">
      <w:pPr>
        <w:rPr>
          <w:lang w:eastAsia="en-US" w:bidi="en-US"/>
        </w:rPr>
      </w:pPr>
    </w:p>
    <w:p w14:paraId="6E732067" w14:textId="77777777" w:rsidR="00797439" w:rsidRPr="0059598A" w:rsidRDefault="0059598A">
      <w:pPr>
        <w:rPr>
          <w:lang w:eastAsia="en-US" w:bidi="en-US"/>
        </w:rPr>
      </w:pPr>
      <w:r>
        <w:t>Med venlig hilsen</w:t>
      </w:r>
    </w:p>
    <w:p w14:paraId="51AEF612" w14:textId="77777777" w:rsidR="00797439" w:rsidRPr="0059598A" w:rsidRDefault="0059598A">
      <w:pPr>
        <w:rPr>
          <w:lang w:eastAsia="en-US" w:bidi="en-US"/>
        </w:rPr>
      </w:pPr>
      <w:r>
        <w:t>Bestyrelsen</w:t>
      </w:r>
    </w:p>
    <w:p w14:paraId="4022E4AF" w14:textId="77777777" w:rsidR="00797439" w:rsidRPr="0059598A" w:rsidRDefault="00797439">
      <w:pPr>
        <w:rPr>
          <w:lang w:eastAsia="en-US" w:bidi="en-US"/>
        </w:rPr>
      </w:pPr>
    </w:p>
    <w:p w14:paraId="15ABE6BE" w14:textId="2013A56C" w:rsidR="00797439" w:rsidRPr="0059598A" w:rsidRDefault="0059598A">
      <w:pPr>
        <w:rPr>
          <w:lang w:eastAsia="en-US" w:bidi="en-US"/>
        </w:rPr>
      </w:pPr>
      <w:r>
        <w:t>Formand :</w:t>
      </w:r>
      <w:r>
        <w:tab/>
      </w:r>
      <w:r>
        <w:tab/>
      </w:r>
      <w:r w:rsidR="00DE25A1">
        <w:t>Bo Petersen</w:t>
      </w:r>
      <w:r w:rsidR="00DE25A1">
        <w:tab/>
      </w:r>
      <w:r>
        <w:tab/>
        <w:t xml:space="preserve">Tumbøl Bygade </w:t>
      </w:r>
      <w:r w:rsidR="00DE25A1">
        <w:t>8</w:t>
      </w:r>
      <w:r>
        <w:tab/>
      </w:r>
      <w:r w:rsidR="00DE25A1">
        <w:t>20682473</w:t>
      </w:r>
    </w:p>
    <w:p w14:paraId="7EBFC057" w14:textId="23BF427D" w:rsidR="00797439" w:rsidRPr="0059598A" w:rsidRDefault="0059598A">
      <w:pPr>
        <w:rPr>
          <w:lang w:eastAsia="en-US" w:bidi="en-US"/>
        </w:rPr>
      </w:pPr>
      <w:r>
        <w:t>Kasserer :</w:t>
      </w:r>
      <w:r>
        <w:tab/>
      </w:r>
      <w:r>
        <w:tab/>
        <w:t>Claus Hissel</w:t>
      </w:r>
      <w:r>
        <w:tab/>
      </w:r>
      <w:r>
        <w:tab/>
        <w:t>Hellinghøjvej 5</w:t>
      </w:r>
      <w:r>
        <w:tab/>
      </w:r>
      <w:r w:rsidR="00160082">
        <w:t>20325279</w:t>
      </w:r>
    </w:p>
    <w:p w14:paraId="1D42C816" w14:textId="288EBC17" w:rsidR="00797439" w:rsidRPr="0059598A" w:rsidRDefault="0059598A">
      <w:pPr>
        <w:rPr>
          <w:lang w:eastAsia="en-US" w:bidi="en-US"/>
        </w:rPr>
      </w:pPr>
      <w:r>
        <w:t>Bestyrelsesmedlem :</w:t>
      </w:r>
      <w:r>
        <w:tab/>
      </w:r>
      <w:r w:rsidR="00DE25A1">
        <w:t>Rikke V. G</w:t>
      </w:r>
      <w:r w:rsidR="008B33E1">
        <w:t>.</w:t>
      </w:r>
      <w:r w:rsidR="00DE25A1">
        <w:t xml:space="preserve"> Vyff </w:t>
      </w:r>
      <w:r w:rsidR="008B33E1">
        <w:tab/>
      </w:r>
      <w:r>
        <w:t xml:space="preserve">Tumbøl Bygade </w:t>
      </w:r>
      <w:r w:rsidR="00160082">
        <w:t>16</w:t>
      </w:r>
      <w:r>
        <w:tab/>
      </w:r>
      <w:r w:rsidR="001B4FD9">
        <w:t>27827560</w:t>
      </w:r>
    </w:p>
    <w:p w14:paraId="2602BED9" w14:textId="61702674" w:rsidR="00797439" w:rsidRPr="0059598A" w:rsidRDefault="0059598A">
      <w:pPr>
        <w:rPr>
          <w:lang w:eastAsia="en-US" w:bidi="en-US"/>
        </w:rPr>
      </w:pPr>
      <w:r>
        <w:t>Bestyrelsesmedlem :</w:t>
      </w:r>
      <w:r>
        <w:tab/>
      </w:r>
      <w:r w:rsidR="00DE25A1">
        <w:t>Bjarne C. Fallesen</w:t>
      </w:r>
      <w:r>
        <w:tab/>
        <w:t xml:space="preserve">Tumbøl Bygade </w:t>
      </w:r>
      <w:r w:rsidR="00DE25A1">
        <w:t>18</w:t>
      </w:r>
      <w:r>
        <w:tab/>
      </w:r>
      <w:r w:rsidR="00160082">
        <w:t>40171641</w:t>
      </w:r>
    </w:p>
    <w:p w14:paraId="52604FEA" w14:textId="6F2FC9A2" w:rsidR="00797439" w:rsidRPr="0059395A" w:rsidRDefault="0059395A">
      <w:pPr>
        <w:rPr>
          <w:lang w:eastAsia="en-US" w:bidi="en-US"/>
        </w:rPr>
      </w:pPr>
      <w:r w:rsidRPr="0059395A">
        <w:t>Bes</w:t>
      </w:r>
      <w:r>
        <w:t>tyrelsesmedlem:</w:t>
      </w:r>
      <w:r w:rsidR="0059598A" w:rsidRPr="0059395A">
        <w:tab/>
      </w:r>
      <w:r>
        <w:t>Hans Jacob K. Hansen</w:t>
      </w:r>
      <w:r w:rsidR="00DE25A1" w:rsidRPr="0059395A">
        <w:tab/>
      </w:r>
      <w:r>
        <w:t>Tornhøjvej 21</w:t>
      </w:r>
      <w:r w:rsidR="0059598A" w:rsidRPr="0059395A">
        <w:tab/>
      </w:r>
      <w:r>
        <w:t>30646230</w:t>
      </w:r>
    </w:p>
    <w:p w14:paraId="53E6AFFB" w14:textId="77777777" w:rsidR="00797439" w:rsidRPr="0059395A" w:rsidRDefault="00797439">
      <w:pPr>
        <w:rPr>
          <w:lang w:eastAsia="en-US" w:bidi="en-US"/>
        </w:rPr>
      </w:pPr>
    </w:p>
    <w:p w14:paraId="53FA0035" w14:textId="77777777" w:rsidR="00797439" w:rsidRPr="0059395A" w:rsidRDefault="00797439">
      <w:pPr>
        <w:rPr>
          <w:lang w:eastAsia="en-US" w:bidi="en-US"/>
        </w:rPr>
      </w:pPr>
    </w:p>
    <w:sectPr w:rsidR="00797439" w:rsidRPr="0059395A">
      <w:pgSz w:w="11906" w:h="16838"/>
      <w:pgMar w:top="1079" w:right="1134" w:bottom="1258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511"/>
    <w:multiLevelType w:val="multilevel"/>
    <w:tmpl w:val="D3E6C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302074"/>
    <w:multiLevelType w:val="multilevel"/>
    <w:tmpl w:val="8722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913057">
    <w:abstractNumId w:val="1"/>
  </w:num>
  <w:num w:numId="2" w16cid:durableId="83711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39"/>
    <w:rsid w:val="000E279D"/>
    <w:rsid w:val="00160082"/>
    <w:rsid w:val="001B4FD9"/>
    <w:rsid w:val="003115BF"/>
    <w:rsid w:val="00441468"/>
    <w:rsid w:val="00571AD8"/>
    <w:rsid w:val="0059395A"/>
    <w:rsid w:val="0059598A"/>
    <w:rsid w:val="005C08A8"/>
    <w:rsid w:val="00607525"/>
    <w:rsid w:val="00775634"/>
    <w:rsid w:val="00797439"/>
    <w:rsid w:val="008B33E1"/>
    <w:rsid w:val="008E0CD9"/>
    <w:rsid w:val="00A72CF8"/>
    <w:rsid w:val="00A803D7"/>
    <w:rsid w:val="00A95721"/>
    <w:rsid w:val="00BD5427"/>
    <w:rsid w:val="00C0126B"/>
    <w:rsid w:val="00C32563"/>
    <w:rsid w:val="00C65EA8"/>
    <w:rsid w:val="00CD5477"/>
    <w:rsid w:val="00D44673"/>
    <w:rsid w:val="00DE25A1"/>
    <w:rsid w:val="00E0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9E9"/>
  <w15:docId w15:val="{4BECF110-5508-48E0-970F-41625D49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3FF"/>
    <w:rPr>
      <w:color w:val="0000FF"/>
      <w:u w:val="single"/>
    </w:rPr>
  </w:style>
  <w:style w:type="character" w:customStyle="1" w:styleId="sityad">
    <w:name w:val="sityad"/>
    <w:qFormat/>
    <w:rsid w:val="000D73FF"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Dokumentoversigt">
    <w:name w:val="Document Map"/>
    <w:basedOn w:val="Normal"/>
    <w:semiHidden/>
    <w:qFormat/>
    <w:rsid w:val="00BE76A2"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semiHidden/>
    <w:qFormat/>
    <w:rsid w:val="00A24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Generalforsamling for</vt:lpstr>
    </vt:vector>
  </TitlesOfParts>
  <Company>ASIT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for</dc:title>
  <dc:subject/>
  <dc:creator>Slyngstengaard</dc:creator>
  <dc:description/>
  <cp:lastModifiedBy>Ditte Kraak Petersen</cp:lastModifiedBy>
  <cp:revision>9</cp:revision>
  <cp:lastPrinted>2022-02-25T19:18:00Z</cp:lastPrinted>
  <dcterms:created xsi:type="dcterms:W3CDTF">2026-02-09T18:19:00Z</dcterms:created>
  <dcterms:modified xsi:type="dcterms:W3CDTF">2026-02-09T18:59:00Z</dcterms:modified>
  <dc:language>da-DK</dc:language>
</cp:coreProperties>
</file>